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b8bb2cc734d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NZ RØRSERVICE AS</w:t>
      </w:r>
    </w:p>
    <w:sectPr>
      <w:headerReference xmlns:r="http://schemas.openxmlformats.org/officeDocument/2006/relationships" w:type="default" r:id="Rc65e4e1792ef4726"/>
      <w:footerReference xmlns:r="http://schemas.openxmlformats.org/officeDocument/2006/relationships" w:type="default" r:id="R58049f52d85f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NZ RØRSERVICE AS   ·   Org.nr 922 129 800   ·   Nøkkefaret 10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NZ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e4e1792ef4726" /><Relationship Type="http://schemas.openxmlformats.org/officeDocument/2006/relationships/footer" Target="/word/footer1.xml" Id="R58049f52d85f428a" /></Relationships>
</file>