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a3c3446de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BYGGENTREPRENØR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BYGGENTREPRENØR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1b9de7590462b"/>
      <w:footerReference xmlns:r="http://schemas.openxmlformats.org/officeDocument/2006/relationships" w:type="default" r:id="R0c921e500660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BYGGENTREPRENØR HOLDING AS   ·   Org.nr 922 176 027   ·   Torshølvegen 8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BYGGENTREPRENØR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1b9de7590462b" /><Relationship Type="http://schemas.openxmlformats.org/officeDocument/2006/relationships/footer" Target="/word/footer1.xml" Id="R0c921e5006604fff" /></Relationships>
</file>