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68e355a4c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SENEX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SENEX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f72784e9f4d7d"/>
      <w:footerReference xmlns:r="http://schemas.openxmlformats.org/officeDocument/2006/relationships" w:type="default" r:id="R263037b465a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SENEX NORDIC AS   ·   Org.nr 922 361 843   ·   Pilestredet Park 30   ·   0176 OSLO   ·   og@ellamar.no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SENEX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72784e9f4d7d" /><Relationship Type="http://schemas.openxmlformats.org/officeDocument/2006/relationships/footer" Target="/word/footer1.xml" Id="R263037b465aa45cb" /></Relationships>
</file>