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3d40f0d9d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EGIL-ARNE MYKLEBUST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EGIL-ARNE MYKLEBUST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4421a562e44ce"/>
      <w:footerReference xmlns:r="http://schemas.openxmlformats.org/officeDocument/2006/relationships" w:type="default" r:id="R1d97643114d3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EGIL-ARNE MYKLEBUST AS   ·   Org.nr 922 589 992   ·   Skjelfjordveien 36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EGIL-ARNE MYKLEBUST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4421a562e44ce" /><Relationship Type="http://schemas.openxmlformats.org/officeDocument/2006/relationships/footer" Target="/word/footer1.xml" Id="R1d97643114d3417d" /></Relationships>
</file>