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c41b055f1c42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SPORT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SPORT HOLDING AS</w:t>
      </w:r>
    </w:p>
    <w:sectPr>
      <w:headerReference xmlns:r="http://schemas.openxmlformats.org/officeDocument/2006/relationships" w:type="default" r:id="Rf9b3c1614bd6429c"/>
      <w:footerReference xmlns:r="http://schemas.openxmlformats.org/officeDocument/2006/relationships" w:type="default" r:id="R4426750340644c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 HOLDING AS   ·   Org.nr 924 505 745   ·   Hovinmovegen 128   ·   2067 JESSHEIM   ·   Tlf. 63 92 82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b3c1614bd6429c" /><Relationship Type="http://schemas.openxmlformats.org/officeDocument/2006/relationships/footer" Target="/word/footer1.xml" Id="R4426750340644cca" /></Relationships>
</file>