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39dc03669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0ca77cd215714188"/>
      <w:footerReference xmlns:r="http://schemas.openxmlformats.org/officeDocument/2006/relationships" w:type="default" r:id="Rbb08c3ecbaf9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77cd215714188" /><Relationship Type="http://schemas.openxmlformats.org/officeDocument/2006/relationships/footer" Target="/word/footer1.xml" Id="Rbb08c3ecbaf9406c" /></Relationships>
</file>