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11bf60d1764c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FUSER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FUSER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4ba48d066445f5"/>
      <w:footerReference xmlns:r="http://schemas.openxmlformats.org/officeDocument/2006/relationships" w:type="default" r:id="Rc30724e9f34d41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FUSER ELEKTRO AS   ·   Org.nr 925 620 998   ·   Vestbygata 6D   ·   2003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FUSER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4ba48d066445f5" /><Relationship Type="http://schemas.openxmlformats.org/officeDocument/2006/relationships/footer" Target="/word/footer1.xml" Id="Rc30724e9f34d41fe" /></Relationships>
</file>