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73b28792f4d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HÅLOGALAND LAGMANNSRETT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LAGMANNSRETT</w:t>
      </w:r>
    </w:p>
    <w:sectPr>
      <w:headerReference xmlns:r="http://schemas.openxmlformats.org/officeDocument/2006/relationships" w:type="default" r:id="Rb22516ed42dd4994"/>
      <w:footerReference xmlns:r="http://schemas.openxmlformats.org/officeDocument/2006/relationships" w:type="default" r:id="Rb77fcd98a884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LAGMANNSRETT   ·   Org.nr 926 720 481   ·   Fr Nansens plass 17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516ed42dd4994" /><Relationship Type="http://schemas.openxmlformats.org/officeDocument/2006/relationships/footer" Target="/word/footer1.xml" Id="Rb77fcd98a88443ff" /></Relationships>
</file>