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e3c0086c1846d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Heimdal,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4 FOR 3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4 FOR 3 AS</w:t>
      </w:r>
    </w:p>
    <w:sectPr>
      <w:headerReference xmlns:r="http://schemas.openxmlformats.org/officeDocument/2006/relationships" w:type="default" r:id="R268b42b6344b4ac1"/>
      <w:footerReference xmlns:r="http://schemas.openxmlformats.org/officeDocument/2006/relationships" w:type="default" r:id="Rcbf5703725584f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4 FOR 3 AS   ·   Org.nr 927 606 542   ·   Kongsvegen 63B   ·   7088 HEIMDAL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4 FOR 3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8b42b6344b4ac1" /><Relationship Type="http://schemas.openxmlformats.org/officeDocument/2006/relationships/footer" Target="/word/footer1.xml" Id="Rcbf5703725584f7b" /></Relationships>
</file>