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b1f413e43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FLOW ELEKTRO OSLO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FLOW ELEKTRO OSLO VEST AS</w:t>
      </w:r>
    </w:p>
    <w:sectPr>
      <w:headerReference xmlns:r="http://schemas.openxmlformats.org/officeDocument/2006/relationships" w:type="default" r:id="Rb5d8ea9341134907"/>
      <w:footerReference xmlns:r="http://schemas.openxmlformats.org/officeDocument/2006/relationships" w:type="default" r:id="R088e520f4a81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FLOW ELEKTRO OSLO VEST AS   ·   Org.nr 927 992 086   ·   Grini Næringspark 3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FLOW ELEKTRO OSLO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8ea9341134907" /><Relationship Type="http://schemas.openxmlformats.org/officeDocument/2006/relationships/footer" Target="/word/footer1.xml" Id="R088e520f4a814275" /></Relationships>
</file>