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74321aa06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EFJ-HOLDING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1c1c3c37eef84657"/>
      <w:footerReference xmlns:r="http://schemas.openxmlformats.org/officeDocument/2006/relationships" w:type="default" r:id="Rf6876b540355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c3c37eef84657" /><Relationship Type="http://schemas.openxmlformats.org/officeDocument/2006/relationships/footer" Target="/word/footer1.xml" Id="Rf6876b5403554d60" /></Relationships>
</file>