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175f8f989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K.R PEDERSEN.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e178fae3f44306"/>
      <w:footerReference xmlns:r="http://schemas.openxmlformats.org/officeDocument/2006/relationships" w:type="default" r:id="R6b307cebe47f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K.R PEDERSEN   ·   Org.nr 929 121 880   ·   Krokveien 31   ·   8613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K.R PEDERSEN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78fae3f44306" /><Relationship Type="http://schemas.openxmlformats.org/officeDocument/2006/relationships/footer" Target="/word/footer1.xml" Id="R6b307cebe47f4b02" /></Relationships>
</file>