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46d42faba4b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ARVID HANSTAD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ARVID HANSTAD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e3c1b6d02c4ab9"/>
      <w:footerReference xmlns:r="http://schemas.openxmlformats.org/officeDocument/2006/relationships" w:type="default" r:id="R777e46427caf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ARVID HANSTAD AS   ·   Org.nr 929 706 706   ·   Skolegata 4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ARVID HANSTAD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3c1b6d02c4ab9" /><Relationship Type="http://schemas.openxmlformats.org/officeDocument/2006/relationships/footer" Target="/word/footer1.xml" Id="R777e46427caf4151" /></Relationships>
</file>