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254bb442374a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KLOPPAFJELLET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Gamle Fredrikstad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Gamle Fredrikstad,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KLOPPAFJELLET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ea6d8c9a2634276"/>
      <w:footerReference xmlns:r="http://schemas.openxmlformats.org/officeDocument/2006/relationships" w:type="default" r:id="R2d831b6177434f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KLOPPAFJELLET HOLDING AS   ·   Org.nr 930 315 060   ·   Kloppafjellet 13   ·   1634 GAMLE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KLOPPAFJELLET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a6d8c9a2634276" /><Relationship Type="http://schemas.openxmlformats.org/officeDocument/2006/relationships/footer" Target="/word/footer1.xml" Id="R2d831b6177434f87" /></Relationships>
</file>