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247d725ee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f0ffc60f24a16"/>
      <w:footerReference xmlns:r="http://schemas.openxmlformats.org/officeDocument/2006/relationships" w:type="default" r:id="Ra1eb7ff0faea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MASKIN AS   ·   Org.nr 930 323 683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f0ffc60f24a16" /><Relationship Type="http://schemas.openxmlformats.org/officeDocument/2006/relationships/footer" Target="/word/footer1.xml" Id="Ra1eb7ff0faea438b" /></Relationships>
</file>