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a2d5bdf1b44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ELEMENT-MONTASJE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Våle,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ELEMENT-MONTASJE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9b75710ad94066"/>
      <w:footerReference xmlns:r="http://schemas.openxmlformats.org/officeDocument/2006/relationships" w:type="default" r:id="Ra4262e064fd64a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ELEMENT-MONTASJE AS   ·   Org.nr 930 369 969   ·   Bispeveien 1526   ·   3178 VÅLE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ELEMENT-MONTASJE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b75710ad94066" /><Relationship Type="http://schemas.openxmlformats.org/officeDocument/2006/relationships/footer" Target="/word/footer1.xml" Id="Ra4262e064fd64a64" /></Relationships>
</file>