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0c823ad3a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EXPERT RADIO - TV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34bb519589104a26"/>
      <w:footerReference xmlns:r="http://schemas.openxmlformats.org/officeDocument/2006/relationships" w:type="default" r:id="R1880630cc46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b519589104a26" /><Relationship Type="http://schemas.openxmlformats.org/officeDocument/2006/relationships/footer" Target="/word/footer1.xml" Id="R1880630cc46d4cb1" /></Relationships>
</file>