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53e7df8a547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VANN &amp; VARME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Sellebakk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Sellebakk,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VANN &amp; VARME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7ebce7206d417c"/>
      <w:footerReference xmlns:r="http://schemas.openxmlformats.org/officeDocument/2006/relationships" w:type="default" r:id="R0ce70cecd29d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VANN &amp; VARME AS   ·   Org.nr 931 509 098   ·   Nordre Kongsvei 29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VANN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ebce7206d417c" /><Relationship Type="http://schemas.openxmlformats.org/officeDocument/2006/relationships/footer" Target="/word/footer1.xml" Id="R0ce70cecd29d41d2" /></Relationships>
</file>