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a5faad931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UNU ÅLESUND AS</w:t>
      </w:r>
    </w:p>
    <w:sectPr>
      <w:headerReference xmlns:r="http://schemas.openxmlformats.org/officeDocument/2006/relationships" w:type="default" r:id="R43e40d4fd50e43db"/>
      <w:footerReference xmlns:r="http://schemas.openxmlformats.org/officeDocument/2006/relationships" w:type="default" r:id="R80d23b8f140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UNU ÅLESUND AS   ·   Org.nr 931 707 744   ·   Tverrvegen 32A   ·   6020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UNU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40d4fd50e43db" /><Relationship Type="http://schemas.openxmlformats.org/officeDocument/2006/relationships/footer" Target="/word/footer1.xml" Id="R80d23b8f14044023" /></Relationships>
</file>