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5b3b64447c43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JENSHUS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Næroset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Næroset,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JENSHUS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1a021542724d67"/>
      <w:footerReference xmlns:r="http://schemas.openxmlformats.org/officeDocument/2006/relationships" w:type="default" r:id="R8849802996c5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JENSHUS MASKIN AS   ·   Org.nr 931 758 276   ·   Nærosvegen 24   ·   2364 NÆROSET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JENSHUS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a021542724d67" /><Relationship Type="http://schemas.openxmlformats.org/officeDocument/2006/relationships/footer" Target="/word/footer1.xml" Id="R8849802996c547f1" /></Relationships>
</file>