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0e92e6f15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f5f2b070e4104"/>
      <w:footerReference xmlns:r="http://schemas.openxmlformats.org/officeDocument/2006/relationships" w:type="default" r:id="R1f932ef6253a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ALTX AS   ·   Org.nr 931 909 371   ·   Flåtansvingen 40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f5f2b070e4104" /><Relationship Type="http://schemas.openxmlformats.org/officeDocument/2006/relationships/footer" Target="/word/footer1.xml" Id="R1f932ef6253a46d7" /></Relationships>
</file>