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f76e48d75e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OLAF STERNER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OLAF STERNER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36d3c06b52482a"/>
      <w:footerReference xmlns:r="http://schemas.openxmlformats.org/officeDocument/2006/relationships" w:type="default" r:id="Rd6e35e43ae8f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OLAF STERNER AS   ·   Org.nr 934 306 554   ·   Borgevegen 5   ·   3712 SKIEN   ·   Tlf. 35 90 01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OLAF STERNER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6d3c06b52482a" /><Relationship Type="http://schemas.openxmlformats.org/officeDocument/2006/relationships/footer" Target="/word/footer1.xml" Id="Rd6e35e43ae8f4d7c" /></Relationships>
</file>