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380feeb614a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TIBERION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TIBERION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03351329fb48c6"/>
      <w:footerReference xmlns:r="http://schemas.openxmlformats.org/officeDocument/2006/relationships" w:type="default" r:id="Rf63a68366b1f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TIBERION AS   ·   Org.nr 934 473 302   ·   Bråtåsveien 70   ·   3405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TIBERION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3351329fb48c6" /><Relationship Type="http://schemas.openxmlformats.org/officeDocument/2006/relationships/footer" Target="/word/footer1.xml" Id="Rf63a68366b1f4c60" /></Relationships>
</file>