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52290104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763931d444dcb"/>
      <w:footerReference xmlns:r="http://schemas.openxmlformats.org/officeDocument/2006/relationships" w:type="default" r:id="Rdc64d55a1b11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LANDSKAP AS   ·   Org.nr 935 361 818   ·   Jernbanebrygga 12L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763931d444dcb" /><Relationship Type="http://schemas.openxmlformats.org/officeDocument/2006/relationships/footer" Target="/word/footer1.xml" Id="Rdc64d55a1b11418e" /></Relationships>
</file>