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be14d9e0c344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DEEP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DEEP HOLDING AS</w:t>
      </w:r>
    </w:p>
    <w:sectPr>
      <w:headerReference xmlns:r="http://schemas.openxmlformats.org/officeDocument/2006/relationships" w:type="default" r:id="Rf07d771380bc47c6"/>
      <w:footerReference xmlns:r="http://schemas.openxmlformats.org/officeDocument/2006/relationships" w:type="default" r:id="Ra89026fee76643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DEEP HOLDING AS   ·   Org.nr 936 218 296   ·   Eva Nansens vei 17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DEEP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7d771380bc47c6" /><Relationship Type="http://schemas.openxmlformats.org/officeDocument/2006/relationships/footer" Target="/word/footer1.xml" Id="Ra89026fee76643a2" /></Relationships>
</file>