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75b99d726346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HS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 BYGG AS</w:t>
      </w:r>
    </w:p>
    <w:sectPr>
      <w:headerReference xmlns:r="http://schemas.openxmlformats.org/officeDocument/2006/relationships" w:type="default" r:id="R0ffff986b069479c"/>
      <w:footerReference xmlns:r="http://schemas.openxmlformats.org/officeDocument/2006/relationships" w:type="default" r:id="Raf201aa1c6264d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 BYGG AS   ·   Org.nr 936 854 044   ·   Perhusvegen 24   ·   6783 STRYN   ·   Tlf. 57 87 68 50   ·   post@hs-bygg.no   ·   www.hs-bygg.no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fff986b069479c" /><Relationship Type="http://schemas.openxmlformats.org/officeDocument/2006/relationships/footer" Target="/word/footer1.xml" Id="Raf201aa1c6264d81" /></Relationships>
</file>