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0933970ff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RINGERIKE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RINGERIKE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0151a88d5c4ad2"/>
      <w:footerReference xmlns:r="http://schemas.openxmlformats.org/officeDocument/2006/relationships" w:type="default" r:id="R853471d3d53f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151a88d5c4ad2" /><Relationship Type="http://schemas.openxmlformats.org/officeDocument/2006/relationships/footer" Target="/word/footer1.xml" Id="R853471d3d53f48bb" /></Relationships>
</file>