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9b7157600b4f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ANNO STUDIO FOR ARKITEKTUR DESIGN OG LANDSKAPSFORMING SIVILARKITEKTER ANS</w:t>
      </w:r>
    </w:p>
    <w:sectPr>
      <w:headerReference xmlns:r="http://schemas.openxmlformats.org/officeDocument/2006/relationships" w:type="default" r:id="Ra4bd89e17c3d4741"/>
      <w:footerReference xmlns:r="http://schemas.openxmlformats.org/officeDocument/2006/relationships" w:type="default" r:id="Rd6e9ddc98a2248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ANNO STUDIO FOR ARKITEKTUR DESIGN OG LANDSKAPSFORMING SIVILARKITEKTER ANS   ·   Org.nr 941 680 224   ·   Gladvollveien 30B   ·   1168 OSLO   ·   Tlf. 22 61 05 16   ·   annorack@online.no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ANNO STUDIO FOR ARKITEKTUR DESIGN OG LANDSKAPSFORMING SIVILARKITEKTER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bd89e17c3d4741" /><Relationship Type="http://schemas.openxmlformats.org/officeDocument/2006/relationships/footer" Target="/word/footer1.xml" Id="Rd6e9ddc98a22480e" /></Relationships>
</file>