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2f8e33aac43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Nordli,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BLOMDALS MASKIN AS</w:t>
      </w:r>
    </w:p>
    <w:sectPr>
      <w:headerReference xmlns:r="http://schemas.openxmlformats.org/officeDocument/2006/relationships" w:type="default" r:id="R7eb1023dfac64342"/>
      <w:footerReference xmlns:r="http://schemas.openxmlformats.org/officeDocument/2006/relationships" w:type="default" r:id="R05029af1bfb54a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BLOMDALS MASKIN AS   ·   Org.nr 942 947 240   ·   Kveliveien 970   ·   7882 NORDLI   ·   Tlf. 74 33 95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BLOMDALS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1023dfac64342" /><Relationship Type="http://schemas.openxmlformats.org/officeDocument/2006/relationships/footer" Target="/word/footer1.xml" Id="R05029af1bfb54a3a" /></Relationships>
</file>