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8ff7e5a8a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AURSKOG-HØLAND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bffdb3bb1e8b4200"/>
      <w:footerReference xmlns:r="http://schemas.openxmlformats.org/officeDocument/2006/relationships" w:type="default" r:id="R47175d19b42d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db3bb1e8b4200" /><Relationship Type="http://schemas.openxmlformats.org/officeDocument/2006/relationships/footer" Target="/word/footer1.xml" Id="R47175d19b42d408b" /></Relationships>
</file>