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d0e621f7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MYSEN TAKSERVICE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MYSEN TAKSERVICE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b56f0f0324249"/>
      <w:footerReference xmlns:r="http://schemas.openxmlformats.org/officeDocument/2006/relationships" w:type="default" r:id="Rabe980746546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56f0f0324249" /><Relationship Type="http://schemas.openxmlformats.org/officeDocument/2006/relationships/footer" Target="/word/footer1.xml" Id="Rabe9807465464d4a" /></Relationships>
</file>