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d7f5824f3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SNEKKERKOMPANIET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SNEKKERKOMPANIET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ba4a3a90a4e08"/>
      <w:footerReference xmlns:r="http://schemas.openxmlformats.org/officeDocument/2006/relationships" w:type="default" r:id="R708b3081f082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SNEKKERKOMPANIET AS   ·   Org.nr 956 706 246   ·   Sofies gate 60   ·   0168 OSLO   ·   Tlf. 22 55 28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SNEKKERKOMPANIET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ba4a3a90a4e08" /><Relationship Type="http://schemas.openxmlformats.org/officeDocument/2006/relationships/footer" Target="/word/footer1.xml" Id="R708b3081f0824b8c" /></Relationships>
</file>