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a18a9b988846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HAGEN &amp; SØNN AS, org.nr 960 672 739,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Tuddal,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HAGEN &amp; SØNN AS</w:t>
      </w:r>
    </w:p>
    <w:sectPr>
      <w:headerReference xmlns:r="http://schemas.openxmlformats.org/officeDocument/2006/relationships" w:type="default" r:id="Rf35da9695de64061"/>
      <w:footerReference xmlns:r="http://schemas.openxmlformats.org/officeDocument/2006/relationships" w:type="default" r:id="R9d92660defc343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 &amp; SØNN AS   ·   Org.nr 960 672 739   ·   3697 TUDDAL   ·   Tlf. 35 02 40 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5da9695de64061" /><Relationship Type="http://schemas.openxmlformats.org/officeDocument/2006/relationships/footer" Target="/word/footer1.xml" Id="R9d92660defc34312" /></Relationships>
</file>