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cd07fd3a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e0a41ecb98974b2c"/>
      <w:footerReference xmlns:r="http://schemas.openxmlformats.org/officeDocument/2006/relationships" w:type="default" r:id="R0799bbf8d59b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41ecb98974b2c" /><Relationship Type="http://schemas.openxmlformats.org/officeDocument/2006/relationships/footer" Target="/word/footer1.xml" Id="R0799bbf8d59b4b1f" /></Relationships>
</file>