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805e699a9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GOLBERG AS</w:t>
      </w:r>
    </w:p>
    <w:sectPr>
      <w:headerReference xmlns:r="http://schemas.openxmlformats.org/officeDocument/2006/relationships" w:type="default" r:id="R0e2492e56447416e"/>
      <w:footerReference xmlns:r="http://schemas.openxmlformats.org/officeDocument/2006/relationships" w:type="default" r:id="R00519312271b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GOLBERG AS   ·   Org.nr 965 700 196   ·   Moremmen 43   ·   3550 GOL   ·   Tlf. 32 07 54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492e56447416e" /><Relationship Type="http://schemas.openxmlformats.org/officeDocument/2006/relationships/footer" Target="/word/footer1.xml" Id="R00519312271b4a1c" /></Relationships>
</file>