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c37412802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REGNSKAPSMAKEREN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REGNSKAPSMAKEREN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2453fd4c04cbf"/>
      <w:footerReference xmlns:r="http://schemas.openxmlformats.org/officeDocument/2006/relationships" w:type="default" r:id="Re6a4c25f07b4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REGNSKAPSMAKEREN AS   ·   Org.nr 967 395 137   ·   Løxaveien 17   ·   1351 RUD   ·   Tlf. 63 81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REGNSKAPSMAKEREN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2453fd4c04cbf" /><Relationship Type="http://schemas.openxmlformats.org/officeDocument/2006/relationships/footer" Target="/word/footer1.xml" Id="Re6a4c25f07b44ad8" /></Relationships>
</file>