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7328bb06d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Fåvang,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BORGEDAL JAN ERIK</w:t>
      </w:r>
    </w:p>
    <w:sectPr>
      <w:headerReference xmlns:r="http://schemas.openxmlformats.org/officeDocument/2006/relationships" w:type="default" r:id="R0b95d447f56f474d"/>
      <w:footerReference xmlns:r="http://schemas.openxmlformats.org/officeDocument/2006/relationships" w:type="default" r:id="R6e70a19386aa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BORGEDAL JAN ERIK   ·   Org.nr 969 977 109   ·   Baglervegen 5   ·   2634 FÅVANG   ·   Tlf. 61 28 07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BORGEDAL JAN ERIK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5d447f56f474d" /><Relationship Type="http://schemas.openxmlformats.org/officeDocument/2006/relationships/footer" Target="/word/footer1.xml" Id="R6e70a19386aa4d39" /></Relationships>
</file>