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900f649f1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TORGERSEN ESBEN HALL.</w:t>
      </w:r>
    </w:p>
    <w:sectPr>
      <w:headerReference xmlns:r="http://schemas.openxmlformats.org/officeDocument/2006/relationships" w:type="default" r:id="R44c080515c75449b"/>
      <w:footerReference xmlns:r="http://schemas.openxmlformats.org/officeDocument/2006/relationships" w:type="default" r:id="Rb3258f1594f6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TORGERSEN ESBEN HALL   ·   Org.nr 970 293 604   ·   Furumoen 21   ·   1168 OSLO   ·   Tlf. 22612837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TORGERSEN ESBEN HALL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080515c75449b" /><Relationship Type="http://schemas.openxmlformats.org/officeDocument/2006/relationships/footer" Target="/word/footer1.xml" Id="Rb3258f1594f64e28" /></Relationships>
</file>