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3bba1e0f9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NORMISJON REGION ØST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NORMISJON REGION ØST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d14a4c6344473"/>
      <w:footerReference xmlns:r="http://schemas.openxmlformats.org/officeDocument/2006/relationships" w:type="default" r:id="R83b92c812f5f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REGION ØST   ·   Org.nr 970 353 739   ·   Staffeldts gate 4   ·   0166 OSLO   ·   Tlf. 22 98 60 70   ·   region.ost@normisjon.no   ·   www.normisjonost.no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 REGION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d14a4c6344473" /><Relationship Type="http://schemas.openxmlformats.org/officeDocument/2006/relationships/footer" Target="/word/footer1.xml" Id="R83b92c812f5f4589" /></Relationships>
</file>