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3255a6c874b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BYGGKOMPANIET ØSTFOLD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Rolvsøy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Rolvsøy,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BYGGKOMPANIET ØSTFOLD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986decf90d48ff"/>
      <w:footerReference xmlns:r="http://schemas.openxmlformats.org/officeDocument/2006/relationships" w:type="default" r:id="R4e2d84d41a3347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BYGGKOMPANIET ØSTFOLD AS   ·   Org.nr 970 902 643   ·   Dikeveien 14   ·   1661 ROLVSØY   ·   Tlf. 69 35 33 88   ·   jb@bko.as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BYGGKOMPANIET ØSTFOLD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86decf90d48ff" /><Relationship Type="http://schemas.openxmlformats.org/officeDocument/2006/relationships/footer" Target="/word/footer1.xml" Id="R4e2d84d41a33473c" /></Relationships>
</file>