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c3726ddd3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Innfjorden,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GRIDSET AS</w:t>
      </w:r>
    </w:p>
    <w:sectPr>
      <w:headerReference xmlns:r="http://schemas.openxmlformats.org/officeDocument/2006/relationships" w:type="default" r:id="R5771a0eb907646c8"/>
      <w:footerReference xmlns:r="http://schemas.openxmlformats.org/officeDocument/2006/relationships" w:type="default" r:id="Ra6461b83fc12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GRIDSET AS   ·   Org.nr 970 984 895   ·   Grisetvegen 99   ·   6315 INNFJORDEN   ·   Tlf. 71 22 82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GRIDSET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1a0eb907646c8" /><Relationship Type="http://schemas.openxmlformats.org/officeDocument/2006/relationships/footer" Target="/word/footer1.xml" Id="Ra6461b83fc124811" /></Relationships>
</file>