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bbd5fb518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HERDLEVÆR BYGGSERVICE</w:t>
      </w:r>
    </w:p>
    <w:sectPr>
      <w:headerReference xmlns:r="http://schemas.openxmlformats.org/officeDocument/2006/relationships" w:type="default" r:id="Rda37dd27149f4bc1"/>
      <w:footerReference xmlns:r="http://schemas.openxmlformats.org/officeDocument/2006/relationships" w:type="default" r:id="R63e33bc526b4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HERDLEVÆR BYGGSERVICE   ·   Org.nr 971 595 612   ·   Rotevikshaugen 17   ·   5918 FREKHAUG   ·   Tlf. 56 35 36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HERDLEVÆR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7dd27149f4bc1" /><Relationship Type="http://schemas.openxmlformats.org/officeDocument/2006/relationships/footer" Target="/word/footer1.xml" Id="R63e33bc526b44759" /></Relationships>
</file>