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e80e0a37b646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TRYGDERETTEN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TRYGDERETTEN</w:t>
      </w:r>
    </w:p>
    <w:sectPr>
      <w:headerReference xmlns:r="http://schemas.openxmlformats.org/officeDocument/2006/relationships" w:type="default" r:id="Rafadf4fefbef4456"/>
      <w:footerReference xmlns:r="http://schemas.openxmlformats.org/officeDocument/2006/relationships" w:type="default" r:id="R76eac3b60b6643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TRYGDERETTEN   ·   Org.nr 974 761 084   ·   Sandakerveien 130   ·   0484 OSLO   ·   Tlf. 23159550   ·   trygderetten@trygderetten.no   ·   www.trygderetten.no/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TRYGDERETTEN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adf4fefbef4456" /><Relationship Type="http://schemas.openxmlformats.org/officeDocument/2006/relationships/footer" Target="/word/footer1.xml" Id="R76eac3b60b664332" /></Relationships>
</file>