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533382f59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FENSTAD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BYGG AS</w:t>
      </w:r>
    </w:p>
    <w:sectPr>
      <w:headerReference xmlns:r="http://schemas.openxmlformats.org/officeDocument/2006/relationships" w:type="default" r:id="R88c36a894b434dd6"/>
      <w:footerReference xmlns:r="http://schemas.openxmlformats.org/officeDocument/2006/relationships" w:type="default" r:id="Rbf86597b71d2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BYGG AS   ·   Org.nr 974 906 716   ·   Elektrovegen 5   ·   2069 JESSHEIM   ·   Tlf. 63 94 87 60   ·   post@fenstadbygg.no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36a894b434dd6" /><Relationship Type="http://schemas.openxmlformats.org/officeDocument/2006/relationships/footer" Target="/word/footer1.xml" Id="Rbf86597b71d24cc0" /></Relationships>
</file>