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bc61a3b62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KRISTENSEN MASKIN AS</w:t>
      </w:r>
    </w:p>
    <w:sectPr>
      <w:headerReference xmlns:r="http://schemas.openxmlformats.org/officeDocument/2006/relationships" w:type="default" r:id="R8db265baa87b4cb7"/>
      <w:footerReference xmlns:r="http://schemas.openxmlformats.org/officeDocument/2006/relationships" w:type="default" r:id="R617a3f3f32e0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KRISTENSEN MASKIN AS   ·   Org.nr 976 244 176   ·   Lagerveien 12   ·   8250 ROGNAN   ·   Tlf. 75 69 04 17   ·   kristensenmaskin@live.no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65baa87b4cb7" /><Relationship Type="http://schemas.openxmlformats.org/officeDocument/2006/relationships/footer" Target="/word/footer1.xml" Id="R617a3f3f32e04630" /></Relationships>
</file>