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a11c01dee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STORETVEIT SOKN</w:t>
      </w:r>
    </w:p>
    <w:sectPr>
      <w:headerReference xmlns:r="http://schemas.openxmlformats.org/officeDocument/2006/relationships" w:type="default" r:id="Rb670de7e20f84264"/>
      <w:footerReference xmlns:r="http://schemas.openxmlformats.org/officeDocument/2006/relationships" w:type="default" r:id="R8f9fa94c4502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STORETVEIT SOKN   ·   Org.nr 976 994 213   ·   Kirkevegen 27   ·   5072 BERGEN   ·   Tlf. 55 30 81 11   ·   storetveit.menighet.bergen@kirken.no   ·   www.kirken.no/storetveit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STORETVEIT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0de7e20f84264" /><Relationship Type="http://schemas.openxmlformats.org/officeDocument/2006/relationships/footer" Target="/word/footer1.xml" Id="R8f9fa94c45024fa3" /></Relationships>
</file>