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fda246e56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PROTAN TAKSERVICE AS</w:t>
      </w:r>
    </w:p>
    <w:sectPr>
      <w:headerReference xmlns:r="http://schemas.openxmlformats.org/officeDocument/2006/relationships" w:type="default" r:id="R9246a48dc78548e9"/>
      <w:footerReference xmlns:r="http://schemas.openxmlformats.org/officeDocument/2006/relationships" w:type="default" r:id="Rf1cf606c0ffc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TAKSERVICE AS   ·   Org.nr 977 102 499   ·   Storengveien 24A   ·   9515 ALTA   ·   Tlf. 78 44 40 70   ·   post@takservice.as   ·   www.takservice.as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6a48dc78548e9" /><Relationship Type="http://schemas.openxmlformats.org/officeDocument/2006/relationships/footer" Target="/word/footer1.xml" Id="Rf1cf606c0ffc418d" /></Relationships>
</file>