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8c6789e69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dcb27a9794591"/>
      <w:footerReference xmlns:r="http://schemas.openxmlformats.org/officeDocument/2006/relationships" w:type="default" r:id="R71a3635c8f1d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VVS AS   ·   Org.nr 979 212 445   ·   Saturnveien 28B   ·   0492 OSLO   ·   Tlf. 22 22 46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cb27a9794591" /><Relationship Type="http://schemas.openxmlformats.org/officeDocument/2006/relationships/footer" Target="/word/footer1.xml" Id="R71a3635c8f1d48cb" /></Relationships>
</file>