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9f5d3e371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BYGG AS</w:t>
      </w:r>
    </w:p>
    <w:sectPr>
      <w:headerReference xmlns:r="http://schemas.openxmlformats.org/officeDocument/2006/relationships" w:type="default" r:id="R5bc8b2f0b7b54105"/>
      <w:footerReference xmlns:r="http://schemas.openxmlformats.org/officeDocument/2006/relationships" w:type="default" r:id="R246709fcb46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BYGG AS   ·   Org.nr 979 698 968   ·   Lalandsvegen 227   ·   4353 KLEPP STASJON   ·   Tlf. 51 78 98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8b2f0b7b54105" /><Relationship Type="http://schemas.openxmlformats.org/officeDocument/2006/relationships/footer" Target="/word/footer1.xml" Id="R246709fcb4674722" /></Relationships>
</file>