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adbb03cd5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BOMASA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BOMASA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32eef0176422f"/>
      <w:footerReference xmlns:r="http://schemas.openxmlformats.org/officeDocument/2006/relationships" w:type="default" r:id="Reb65d25e5d83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BOMASA HOLDING AS   ·   Org.nr 980 424 529   ·   Jensvollveien 9   ·   3413 LIER   ·   Tlf. 32 24 25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BOMASA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2eef0176422f" /><Relationship Type="http://schemas.openxmlformats.org/officeDocument/2006/relationships/footer" Target="/word/footer1.xml" Id="Reb65d25e5d834a3a" /></Relationships>
</file>